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A269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Aging, Disability, and Veterans Services Division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ED2498" wp14:editId="12A1B36A">
            <wp:simplePos x="0" y="0"/>
            <wp:positionH relativeFrom="column">
              <wp:posOffset>-66674</wp:posOffset>
            </wp:positionH>
            <wp:positionV relativeFrom="paragraph">
              <wp:posOffset>114300</wp:posOffset>
            </wp:positionV>
            <wp:extent cx="1257300" cy="12573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487348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Disabilities Services Advisory Council (DSAC)</w:t>
      </w:r>
    </w:p>
    <w:p w14:paraId="407B6287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In Person Meeting / Zoom optional</w:t>
      </w:r>
    </w:p>
    <w:p w14:paraId="587FB8EC" w14:textId="77777777" w:rsidR="008E19E8" w:rsidRDefault="004C5EB6">
      <w:pPr>
        <w:spacing w:line="240" w:lineRule="auto"/>
        <w:ind w:firstLine="720"/>
        <w:jc w:val="right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 xml:space="preserve">Thursday, September 19 2024, 12 pm - 2 pm </w:t>
      </w:r>
    </w:p>
    <w:p w14:paraId="36E61472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 xml:space="preserve">209 SW 4th Ave, Portland, OR 97204 </w:t>
      </w:r>
    </w:p>
    <w:p w14:paraId="33AB23AB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28"/>
          <w:szCs w:val="28"/>
        </w:rPr>
        <w:t>Pine Room</w:t>
      </w:r>
    </w:p>
    <w:p w14:paraId="4784312F" w14:textId="77777777" w:rsidR="008E19E8" w:rsidRDefault="008E19E8">
      <w:pPr>
        <w:spacing w:line="240" w:lineRule="auto"/>
        <w:jc w:val="right"/>
        <w:rPr>
          <w:rFonts w:ascii="Helvetica Neue" w:eastAsia="Helvetica Neue" w:hAnsi="Helvetica Neue" w:cs="Helvetica Neue"/>
          <w:sz w:val="30"/>
          <w:szCs w:val="30"/>
        </w:rPr>
      </w:pPr>
    </w:p>
    <w:p w14:paraId="355FBEA7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Zoom Info:</w:t>
      </w:r>
    </w:p>
    <w:p w14:paraId="3521D9B2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highlight w:val="white"/>
        </w:rPr>
      </w:pPr>
      <w:hyperlink r:id="rId5" w:anchor="success">
        <w:r>
          <w:rPr>
            <w:rFonts w:ascii="Helvetica Neue" w:eastAsia="Helvetica Neue" w:hAnsi="Helvetica Neue" w:cs="Helvetica Neue"/>
            <w:color w:val="1155CC"/>
            <w:sz w:val="21"/>
            <w:szCs w:val="21"/>
            <w:u w:val="single"/>
            <w:shd w:val="clear" w:color="auto" w:fill="F1F3F4"/>
          </w:rPr>
          <w:t>https://multco-us.zoom.us/s/96157906854?pwd=eWNOclg4aDU3MkN4NHJvQUNLRTc4Zz09#success</w:t>
        </w:r>
      </w:hyperlink>
    </w:p>
    <w:p w14:paraId="6EA95103" w14:textId="77777777" w:rsidR="008E19E8" w:rsidRDefault="004C5EB6">
      <w:pPr>
        <w:spacing w:line="240" w:lineRule="auto"/>
        <w:jc w:val="right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7"/>
          <w:szCs w:val="27"/>
          <w:highlight w:val="white"/>
        </w:rPr>
        <w:t>Meeting ID: 961 5790 6854   Passcode: ASAC2024!</w:t>
      </w:r>
    </w:p>
    <w:p w14:paraId="7095C7A3" w14:textId="77777777" w:rsidR="008E19E8" w:rsidRDefault="008E19E8"/>
    <w:p w14:paraId="3D18B99E" w14:textId="77777777" w:rsidR="008E19E8" w:rsidRDefault="004C5EB6">
      <w:r>
        <w:pict w14:anchorId="606C94F7">
          <v:rect id="_x0000_i1025" style="width:0;height:1.5pt" o:hralign="center" o:hrstd="t" o:hr="t" fillcolor="#a0a0a0" stroked="f"/>
        </w:pict>
      </w:r>
    </w:p>
    <w:p w14:paraId="7895B08C" w14:textId="77777777" w:rsidR="008E19E8" w:rsidRDefault="004C5EB6">
      <w:pPr>
        <w:jc w:val="center"/>
        <w:rPr>
          <w:b/>
        </w:rPr>
      </w:pPr>
      <w:r>
        <w:rPr>
          <w:b/>
        </w:rPr>
        <w:t>Regular Meeti</w:t>
      </w:r>
      <w:r>
        <w:rPr>
          <w:b/>
        </w:rPr>
        <w:t>ng</w:t>
      </w:r>
    </w:p>
    <w:p w14:paraId="21A2D602" w14:textId="77777777" w:rsidR="008E19E8" w:rsidRDefault="008E19E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275"/>
      </w:tblGrid>
      <w:tr w:rsidR="008E19E8" w14:paraId="01F91DDF" w14:textId="77777777">
        <w:tc>
          <w:tcPr>
            <w:tcW w:w="20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DAF9" w14:textId="77777777" w:rsidR="008E19E8" w:rsidRDefault="004C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727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70E7" w14:textId="77777777" w:rsidR="008E19E8" w:rsidRDefault="004C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Helvetica Neue" w:eastAsia="Helvetica Neue" w:hAnsi="Helvetica Neue" w:cs="Helvetica Neue"/>
                <w:highlight w:val="white"/>
              </w:rPr>
              <w:t>Helping advise on service eligibility guidelines, evaluating program effectiveness, and advocating for issues pertinent to the life and welfare of people with disabilities.</w:t>
            </w:r>
          </w:p>
        </w:tc>
      </w:tr>
    </w:tbl>
    <w:p w14:paraId="4CFBA038" w14:textId="77777777" w:rsidR="008E19E8" w:rsidRDefault="008E19E8"/>
    <w:p w14:paraId="6C3E64A0" w14:textId="77777777" w:rsidR="008E19E8" w:rsidRDefault="008E19E8"/>
    <w:p w14:paraId="30A74EA1" w14:textId="77777777" w:rsidR="008E19E8" w:rsidRDefault="008E19E8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260"/>
      </w:tblGrid>
      <w:tr w:rsidR="008E19E8" w14:paraId="79570DF0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3DBF" w14:textId="77777777" w:rsidR="008E19E8" w:rsidRDefault="004C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9842" w14:textId="77777777" w:rsidR="008E19E8" w:rsidRDefault="004C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8E19E8" w14:paraId="322B31F9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BAF5" w14:textId="77777777" w:rsidR="008E19E8" w:rsidRDefault="004C5EB6">
            <w:pPr>
              <w:widowControl w:val="0"/>
              <w:spacing w:line="240" w:lineRule="auto"/>
            </w:pPr>
            <w:r>
              <w:t>12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0BC3" w14:textId="77777777" w:rsidR="008E19E8" w:rsidRDefault="004C5EB6">
            <w:pPr>
              <w:widowControl w:val="0"/>
              <w:spacing w:line="240" w:lineRule="auto"/>
            </w:pPr>
            <w:r>
              <w:t>Welcome</w:t>
            </w:r>
          </w:p>
        </w:tc>
      </w:tr>
      <w:tr w:rsidR="008E19E8" w14:paraId="1B465F2D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FA4B" w14:textId="77777777" w:rsidR="008E19E8" w:rsidRDefault="004C5EB6">
            <w:pPr>
              <w:widowControl w:val="0"/>
              <w:spacing w:line="240" w:lineRule="auto"/>
            </w:pPr>
            <w:r>
              <w:t>12:10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EB1C" w14:textId="77777777" w:rsidR="008E19E8" w:rsidRDefault="004C5EB6">
            <w:pPr>
              <w:widowControl w:val="0"/>
              <w:spacing w:line="240" w:lineRule="auto"/>
            </w:pPr>
            <w:r>
              <w:t>ADVSD Leadership updates</w:t>
            </w:r>
          </w:p>
        </w:tc>
      </w:tr>
      <w:tr w:rsidR="008E19E8" w14:paraId="30872AB3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F831" w14:textId="77777777" w:rsidR="008E19E8" w:rsidRDefault="004C5EB6">
            <w:pPr>
              <w:widowControl w:val="0"/>
              <w:spacing w:line="240" w:lineRule="auto"/>
            </w:pPr>
            <w:r>
              <w:t>12:20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6E82" w14:textId="77777777" w:rsidR="008E19E8" w:rsidRDefault="004C5EB6">
            <w:pPr>
              <w:widowControl w:val="0"/>
              <w:spacing w:line="240" w:lineRule="auto"/>
            </w:pPr>
            <w:r>
              <w:t>Area Plan updates</w:t>
            </w:r>
          </w:p>
        </w:tc>
      </w:tr>
      <w:tr w:rsidR="008E19E8" w14:paraId="15B2A357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D4B7" w14:textId="77777777" w:rsidR="008E19E8" w:rsidRDefault="004C5EB6">
            <w:pPr>
              <w:widowControl w:val="0"/>
              <w:spacing w:line="240" w:lineRule="auto"/>
            </w:pPr>
            <w:r>
              <w:t>12:50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5975" w14:textId="77777777" w:rsidR="008E19E8" w:rsidRDefault="004C5EB6">
            <w:pPr>
              <w:widowControl w:val="0"/>
              <w:spacing w:line="240" w:lineRule="auto"/>
            </w:pPr>
            <w:r>
              <w:t>BREAK</w:t>
            </w:r>
          </w:p>
        </w:tc>
      </w:tr>
      <w:tr w:rsidR="008E19E8" w14:paraId="2ED7EA2F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FF2D" w14:textId="77777777" w:rsidR="008E19E8" w:rsidRDefault="004C5EB6">
            <w:pPr>
              <w:widowControl w:val="0"/>
              <w:spacing w:line="240" w:lineRule="auto"/>
            </w:pPr>
            <w:r>
              <w:t>1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0829" w14:textId="77777777" w:rsidR="008E19E8" w:rsidRDefault="004C5EB6">
            <w:pPr>
              <w:widowControl w:val="0"/>
              <w:spacing w:line="240" w:lineRule="auto"/>
            </w:pPr>
            <w:r>
              <w:t xml:space="preserve">Commitment and active role to share area plan needs assessment survey </w:t>
            </w:r>
          </w:p>
        </w:tc>
      </w:tr>
      <w:tr w:rsidR="008E19E8" w14:paraId="69674FDE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D17C" w14:textId="77777777" w:rsidR="008E19E8" w:rsidRDefault="004C5EB6">
            <w:pPr>
              <w:widowControl w:val="0"/>
              <w:spacing w:line="240" w:lineRule="auto"/>
            </w:pPr>
            <w:r>
              <w:t>1:10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55AB" w14:textId="77777777" w:rsidR="008E19E8" w:rsidRDefault="004C5EB6">
            <w:pPr>
              <w:widowControl w:val="0"/>
              <w:spacing w:line="240" w:lineRule="auto"/>
            </w:pPr>
            <w:r>
              <w:t>Ideate on public listening session</w:t>
            </w:r>
          </w:p>
        </w:tc>
      </w:tr>
      <w:tr w:rsidR="008E19E8" w14:paraId="3CE5D465" w14:textId="77777777">
        <w:tc>
          <w:tcPr>
            <w:tcW w:w="21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F42E" w14:textId="77777777" w:rsidR="008E19E8" w:rsidRDefault="004C5EB6">
            <w:pPr>
              <w:widowControl w:val="0"/>
              <w:spacing w:line="240" w:lineRule="auto"/>
            </w:pPr>
            <w:r>
              <w:t>1:50 pm</w:t>
            </w:r>
          </w:p>
        </w:tc>
        <w:tc>
          <w:tcPr>
            <w:tcW w:w="72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5E34" w14:textId="77777777" w:rsidR="008E19E8" w:rsidRDefault="004C5EB6">
            <w:pPr>
              <w:widowControl w:val="0"/>
              <w:spacing w:line="240" w:lineRule="auto"/>
            </w:pPr>
            <w:r>
              <w:t>Public Comment</w:t>
            </w:r>
          </w:p>
        </w:tc>
      </w:tr>
    </w:tbl>
    <w:p w14:paraId="581208EC" w14:textId="77777777" w:rsidR="008E19E8" w:rsidRDefault="008E19E8"/>
    <w:sectPr w:rsidR="008E19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E8"/>
    <w:rsid w:val="004C5EB6"/>
    <w:rsid w:val="008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986F"/>
  <w15:docId w15:val="{88D26125-DF2F-4D27-AB8C-22A46E6C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co-us.zoom.us/s/96157906854?pwd=eWNOclg4aDU3MkN4NHJvQUNLRTc4Z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Multnomah County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2024-09-12T13:32:00Z</dcterms:created>
  <dcterms:modified xsi:type="dcterms:W3CDTF">2024-09-12T13:32:00Z</dcterms:modified>
</cp:coreProperties>
</file>